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45" w:rsidRDefault="00162441" w:rsidP="00A2124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ЭПБ</w:t>
      </w:r>
    </w:p>
    <w:p w:rsidR="00162441" w:rsidRDefault="00162441" w:rsidP="00A21245">
      <w:pPr>
        <w:spacing w:after="0"/>
        <w:jc w:val="center"/>
        <w:rPr>
          <w:rFonts w:ascii="Times New Roman" w:hAnsi="Times New Roman"/>
          <w:b/>
        </w:rPr>
      </w:pPr>
    </w:p>
    <w:p w:rsidR="00162441" w:rsidRDefault="00162441" w:rsidP="00A21245">
      <w:pPr>
        <w:spacing w:after="0"/>
        <w:jc w:val="center"/>
        <w:rPr>
          <w:rFonts w:ascii="Times New Roman" w:hAnsi="Times New Roman"/>
          <w:b/>
        </w:rPr>
      </w:pPr>
    </w:p>
    <w:p w:rsidR="00A21245" w:rsidRDefault="00A21245" w:rsidP="00A21245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107D92">
        <w:rPr>
          <w:rFonts w:ascii="Times New Roman" w:hAnsi="Times New Roman"/>
          <w:b/>
        </w:rPr>
        <w:t>СВОД</w:t>
      </w:r>
      <w:r w:rsidR="003D646C">
        <w:rPr>
          <w:rFonts w:ascii="Times New Roman" w:hAnsi="Times New Roman"/>
          <w:b/>
        </w:rPr>
        <w:t>НАЯ ТАБЛИЦА ПРОМЕЖУТОЧНЫХ ИТОГОВ</w:t>
      </w:r>
      <w:r w:rsidRPr="00107D92">
        <w:rPr>
          <w:rFonts w:ascii="Times New Roman" w:hAnsi="Times New Roman"/>
          <w:b/>
        </w:rPr>
        <w:t xml:space="preserve"> ОТКРЫТОГО </w:t>
      </w:r>
      <w:r w:rsidRPr="00107D92">
        <w:rPr>
          <w:rFonts w:ascii="Times New Roman" w:hAnsi="Times New Roman"/>
          <w:b/>
          <w:bCs/>
          <w:color w:val="000000"/>
        </w:rPr>
        <w:t>ЗАПРОСА ПРЕДЛОЖЕНИЙ (ПРИГЛАШЕНИЯ ДЕЛАТЬ ПРЕДЛОЖЕНИЯ)</w:t>
      </w:r>
    </w:p>
    <w:p w:rsidR="00A21245" w:rsidRDefault="00A21245" w:rsidP="00A21245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7E4BCE" w:rsidRDefault="007E4BCE" w:rsidP="00882042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51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"/>
        <w:gridCol w:w="947"/>
        <w:gridCol w:w="2673"/>
        <w:gridCol w:w="2410"/>
        <w:gridCol w:w="2410"/>
        <w:gridCol w:w="2410"/>
        <w:gridCol w:w="2269"/>
        <w:gridCol w:w="2203"/>
      </w:tblGrid>
      <w:tr w:rsidR="00894662" w:rsidRPr="00860D6A" w:rsidTr="00914EEB">
        <w:tc>
          <w:tcPr>
            <w:tcW w:w="111" w:type="pct"/>
            <w:vMerge w:val="restart"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02" w:type="pct"/>
            <w:vMerge w:val="restart"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Значения критер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ев оце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ки</w:t>
            </w:r>
          </w:p>
        </w:tc>
        <w:tc>
          <w:tcPr>
            <w:tcW w:w="4586" w:type="pct"/>
            <w:gridSpan w:val="6"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Наименование Претендента</w:t>
            </w:r>
          </w:p>
        </w:tc>
      </w:tr>
      <w:tr w:rsidR="00894662" w:rsidRPr="00860D6A" w:rsidTr="00914EEB">
        <w:tc>
          <w:tcPr>
            <w:tcW w:w="111" w:type="pct"/>
            <w:vMerge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3" w:type="pct"/>
          </w:tcPr>
          <w:p w:rsidR="00894662" w:rsidRPr="00D32528" w:rsidRDefault="00894662" w:rsidP="00FB35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3252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ООО «Эксперт Сервис» </w:t>
            </w:r>
          </w:p>
          <w:p w:rsidR="00894662" w:rsidRPr="00D32528" w:rsidRDefault="00894662" w:rsidP="00FB35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32528">
              <w:rPr>
                <w:rFonts w:ascii="Times New Roman" w:eastAsia="Times New Roman" w:hAnsi="Times New Roman"/>
                <w:b/>
                <w:sz w:val="18"/>
                <w:szCs w:val="18"/>
              </w:rPr>
              <w:t>г. Владимир</w:t>
            </w:r>
          </w:p>
          <w:p w:rsidR="00894662" w:rsidRPr="00D32528" w:rsidRDefault="00894662" w:rsidP="00FB35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32528">
              <w:rPr>
                <w:rFonts w:ascii="Times New Roman" w:eastAsia="Times New Roman" w:hAnsi="Times New Roman"/>
                <w:b/>
                <w:sz w:val="18"/>
                <w:szCs w:val="18"/>
              </w:rPr>
              <w:t>ИНН 3329068914</w:t>
            </w:r>
          </w:p>
        </w:tc>
        <w:tc>
          <w:tcPr>
            <w:tcW w:w="769" w:type="pct"/>
          </w:tcPr>
          <w:p w:rsidR="00894662" w:rsidRPr="00942BFE" w:rsidRDefault="00894662" w:rsidP="000629BC">
            <w:pPr>
              <w:pStyle w:val="ConsPlusNon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ООО ИЦДК «СоюзТе</w:t>
            </w: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Газ»</w:t>
            </w:r>
          </w:p>
          <w:p w:rsidR="00894662" w:rsidRPr="00942BFE" w:rsidRDefault="00894662" w:rsidP="000629BC">
            <w:pPr>
              <w:pStyle w:val="ConsPlusNon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 xml:space="preserve">г. Челябинск </w:t>
            </w:r>
          </w:p>
          <w:p w:rsidR="00894662" w:rsidRPr="00942BFE" w:rsidRDefault="00894662" w:rsidP="000629BC">
            <w:pPr>
              <w:pStyle w:val="ConsPlusNon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ИНН 7447161748</w:t>
            </w:r>
          </w:p>
        </w:tc>
        <w:tc>
          <w:tcPr>
            <w:tcW w:w="769" w:type="pct"/>
          </w:tcPr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 xml:space="preserve">ООО «Решение» </w:t>
            </w:r>
          </w:p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г. Казань</w:t>
            </w:r>
          </w:p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ИНН 1657082354</w:t>
            </w:r>
          </w:p>
        </w:tc>
        <w:tc>
          <w:tcPr>
            <w:tcW w:w="769" w:type="pct"/>
          </w:tcPr>
          <w:p w:rsidR="00894662" w:rsidRPr="00553BD9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ООО НТЦ «Комплексные реш</w:t>
            </w: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ния»</w:t>
            </w:r>
          </w:p>
          <w:p w:rsidR="00894662" w:rsidRPr="00553BD9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 xml:space="preserve">г. Челябинск </w:t>
            </w:r>
          </w:p>
          <w:p w:rsidR="00894662" w:rsidRPr="00553BD9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ИНН 7448184917</w:t>
            </w:r>
          </w:p>
        </w:tc>
        <w:tc>
          <w:tcPr>
            <w:tcW w:w="724" w:type="pct"/>
          </w:tcPr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ООО «Промтехэкспе</w:t>
            </w: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тиза Поволжье»</w:t>
            </w:r>
          </w:p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г. Тольятти</w:t>
            </w:r>
          </w:p>
          <w:p w:rsidR="00894662" w:rsidRPr="00942BFE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2BFE">
              <w:rPr>
                <w:rFonts w:ascii="Times New Roman" w:hAnsi="Times New Roman"/>
                <w:b/>
                <w:sz w:val="18"/>
                <w:szCs w:val="18"/>
              </w:rPr>
              <w:t>ИНН 6324055459</w:t>
            </w:r>
          </w:p>
        </w:tc>
        <w:tc>
          <w:tcPr>
            <w:tcW w:w="703" w:type="pct"/>
          </w:tcPr>
          <w:p w:rsidR="00894662" w:rsidRPr="00553BD9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АО НТЦ «Диагност</w:t>
            </w: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ка»</w:t>
            </w:r>
          </w:p>
          <w:p w:rsidR="00894662" w:rsidRPr="00553BD9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г.Магнитогороск</w:t>
            </w:r>
          </w:p>
          <w:p w:rsidR="00894662" w:rsidRPr="00162441" w:rsidRDefault="00894662" w:rsidP="00B47FC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BD9">
              <w:rPr>
                <w:rFonts w:ascii="Times New Roman" w:hAnsi="Times New Roman"/>
                <w:b/>
                <w:sz w:val="18"/>
                <w:szCs w:val="18"/>
              </w:rPr>
              <w:t>ИНН 7425003297</w:t>
            </w:r>
          </w:p>
        </w:tc>
      </w:tr>
      <w:tr w:rsidR="00894662" w:rsidRPr="00860D6A" w:rsidTr="00914EEB">
        <w:trPr>
          <w:trHeight w:val="1034"/>
        </w:trPr>
        <w:tc>
          <w:tcPr>
            <w:tcW w:w="111" w:type="pct"/>
          </w:tcPr>
          <w:p w:rsidR="00894662" w:rsidRPr="00860D6A" w:rsidRDefault="00894662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02" w:type="pct"/>
          </w:tcPr>
          <w:p w:rsidR="00894662" w:rsidRPr="00860D6A" w:rsidRDefault="00894662" w:rsidP="00D9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Цена выпо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 xml:space="preserve">ненных работ, руб. </w:t>
            </w:r>
          </w:p>
        </w:tc>
        <w:tc>
          <w:tcPr>
            <w:tcW w:w="853" w:type="pct"/>
          </w:tcPr>
          <w:p w:rsidR="00894662" w:rsidRDefault="00914EEB" w:rsidP="00383E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1 447</w:t>
            </w:r>
            <w:r w:rsidR="00894662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000,00</w:t>
            </w:r>
            <w:r w:rsidR="00894662"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894662" w:rsidRDefault="00894662" w:rsidP="00D325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Снижение на 340000,00 руб. без НДС.</w:t>
            </w:r>
          </w:p>
          <w:p w:rsidR="00914EEB" w:rsidRDefault="00914EEB" w:rsidP="00D325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Дополнительное сниж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ние на 113 000,00 руб. без НДС</w:t>
            </w:r>
          </w:p>
          <w:p w:rsidR="00894662" w:rsidRPr="00225826" w:rsidRDefault="00894662" w:rsidP="00D325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НДС не предусмотрен</w:t>
            </w:r>
          </w:p>
          <w:p w:rsidR="00894662" w:rsidRPr="00DD7003" w:rsidRDefault="00894662" w:rsidP="00383E6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по факту </w:t>
            </w:r>
            <w:r w:rsidRPr="00DD7003">
              <w:rPr>
                <w:rFonts w:ascii="Times New Roman" w:eastAsia="Times New Roman" w:hAnsi="Times New Roman"/>
                <w:sz w:val="18"/>
                <w:szCs w:val="18"/>
              </w:rPr>
              <w:t>выпо</w:t>
            </w:r>
            <w:r w:rsidRPr="00DD7003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DD7003">
              <w:rPr>
                <w:rFonts w:ascii="Times New Roman" w:eastAsia="Times New Roman" w:hAnsi="Times New Roman"/>
                <w:sz w:val="18"/>
                <w:szCs w:val="18"/>
              </w:rPr>
              <w:t>нен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DD7003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</w:t>
            </w:r>
            <w:r w:rsidR="00914EEB">
              <w:rPr>
                <w:rFonts w:ascii="Times New Roman" w:eastAsia="Times New Roman" w:hAnsi="Times New Roman"/>
                <w:sz w:val="18"/>
                <w:szCs w:val="18"/>
              </w:rPr>
              <w:t>, возможна отсрочка до 30 календа</w:t>
            </w:r>
            <w:r w:rsidR="00914EEB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="00914EEB">
              <w:rPr>
                <w:rFonts w:ascii="Times New Roman" w:eastAsia="Times New Roman" w:hAnsi="Times New Roman"/>
                <w:sz w:val="18"/>
                <w:szCs w:val="18"/>
              </w:rPr>
              <w:t>ных дней.</w:t>
            </w:r>
          </w:p>
        </w:tc>
        <w:tc>
          <w:tcPr>
            <w:tcW w:w="769" w:type="pct"/>
          </w:tcPr>
          <w:p w:rsidR="00894662" w:rsidRDefault="00894662" w:rsidP="00383E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1 549 800,00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894662" w:rsidRDefault="00894662" w:rsidP="00942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Снижение на 549 200,00 руб. без НДС.</w:t>
            </w:r>
          </w:p>
          <w:p w:rsidR="00894662" w:rsidRPr="00225826" w:rsidRDefault="00894662" w:rsidP="00383E6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НДС не предусмотрен</w:t>
            </w:r>
          </w:p>
          <w:p w:rsidR="00894662" w:rsidRPr="00F044A9" w:rsidRDefault="00894662" w:rsidP="005F0ED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Оплата в течение 30 дней с м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мента подписания актов выпо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ненных работ.</w:t>
            </w:r>
          </w:p>
        </w:tc>
        <w:tc>
          <w:tcPr>
            <w:tcW w:w="769" w:type="pct"/>
          </w:tcPr>
          <w:p w:rsidR="00894662" w:rsidRDefault="00894662" w:rsidP="00A37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1 825 000,00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894662" w:rsidRDefault="00894662" w:rsidP="00A37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Снижение на 330 000,00 руб. без НДС.</w:t>
            </w:r>
          </w:p>
          <w:p w:rsidR="00914EEB" w:rsidRDefault="00914EEB" w:rsidP="00A37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От дополнительного сн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жения отказались (письмо по эл.почте от 17.12.2020г.)</w:t>
            </w:r>
          </w:p>
          <w:p w:rsidR="00894662" w:rsidRPr="00225826" w:rsidRDefault="00894662" w:rsidP="00A37F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НДС не предусмотрен</w:t>
            </w:r>
          </w:p>
          <w:p w:rsidR="00894662" w:rsidRPr="00926886" w:rsidRDefault="00894662" w:rsidP="00AD78F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факту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выполн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работ.</w:t>
            </w:r>
          </w:p>
        </w:tc>
        <w:tc>
          <w:tcPr>
            <w:tcW w:w="769" w:type="pct"/>
          </w:tcPr>
          <w:p w:rsidR="00894662" w:rsidRDefault="00894662" w:rsidP="00DD70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2 998  000,00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894662" w:rsidRDefault="00894662" w:rsidP="00DD70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91BA6">
              <w:rPr>
                <w:rFonts w:ascii="Times New Roman" w:eastAsia="Times New Roman" w:hAnsi="Times New Roman"/>
                <w:b/>
                <w:sz w:val="18"/>
                <w:szCs w:val="18"/>
              </w:rPr>
              <w:t>НДС не предусмотрен</w:t>
            </w:r>
          </w:p>
          <w:p w:rsidR="00894662" w:rsidRPr="00191BA6" w:rsidRDefault="00894662" w:rsidP="00DD700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От снижения стоимости отказ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лись (письмо по эл.почте от 08.12.2020)</w:t>
            </w:r>
          </w:p>
          <w:p w:rsidR="00894662" w:rsidRPr="00926886" w:rsidRDefault="00894662" w:rsidP="00DD700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факту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выполн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р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бот.</w:t>
            </w:r>
          </w:p>
        </w:tc>
        <w:tc>
          <w:tcPr>
            <w:tcW w:w="724" w:type="pct"/>
          </w:tcPr>
          <w:p w:rsidR="00894662" w:rsidRDefault="00894662" w:rsidP="00D12B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3 528 800,00</w:t>
            </w:r>
            <w:r w:rsidRPr="0022582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руб. без НДС</w:t>
            </w:r>
          </w:p>
          <w:p w:rsidR="00894662" w:rsidRDefault="00894662" w:rsidP="00D12B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Снижения стоимости не б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ы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ло.</w:t>
            </w:r>
          </w:p>
          <w:p w:rsidR="00894662" w:rsidRPr="00926886" w:rsidRDefault="00894662" w:rsidP="00D12B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Оплата в течение 30 дней с момента подписания актов в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ы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пол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ненных 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работ.</w:t>
            </w:r>
          </w:p>
        </w:tc>
        <w:tc>
          <w:tcPr>
            <w:tcW w:w="703" w:type="pct"/>
          </w:tcPr>
          <w:p w:rsidR="00894662" w:rsidRDefault="00894662" w:rsidP="00191BA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3 100 000,00 руб. без НДС.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894662" w:rsidRDefault="00894662" w:rsidP="00553B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Снижения стоимости не было.</w:t>
            </w:r>
          </w:p>
          <w:p w:rsidR="00894662" w:rsidRPr="00191BA6" w:rsidRDefault="00894662" w:rsidP="00191BA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 факту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выпо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>нен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ия</w:t>
            </w:r>
            <w:r w:rsidRPr="00F044A9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894662" w:rsidRPr="00860D6A" w:rsidTr="00914EEB">
        <w:trPr>
          <w:trHeight w:val="576"/>
        </w:trPr>
        <w:tc>
          <w:tcPr>
            <w:tcW w:w="111" w:type="pct"/>
          </w:tcPr>
          <w:p w:rsidR="00894662" w:rsidRPr="00860D6A" w:rsidRDefault="00894662" w:rsidP="002E20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2" w:type="pct"/>
          </w:tcPr>
          <w:p w:rsidR="00894662" w:rsidRPr="00860D6A" w:rsidRDefault="00894662" w:rsidP="002E2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рок  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выпо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нения работ</w:t>
            </w:r>
          </w:p>
        </w:tc>
        <w:tc>
          <w:tcPr>
            <w:tcW w:w="853" w:type="pct"/>
          </w:tcPr>
          <w:p w:rsidR="00894662" w:rsidRPr="00236053" w:rsidRDefault="00894662" w:rsidP="00FB35F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месяца</w:t>
            </w:r>
          </w:p>
        </w:tc>
        <w:tc>
          <w:tcPr>
            <w:tcW w:w="769" w:type="pct"/>
          </w:tcPr>
          <w:p w:rsidR="00894662" w:rsidRPr="00860D6A" w:rsidRDefault="00894662" w:rsidP="002E20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6-7 месяцев</w:t>
            </w:r>
          </w:p>
        </w:tc>
        <w:tc>
          <w:tcPr>
            <w:tcW w:w="769" w:type="pct"/>
          </w:tcPr>
          <w:p w:rsidR="00894662" w:rsidRDefault="00894662" w:rsidP="00AD78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3,5 месяца</w:t>
            </w:r>
          </w:p>
        </w:tc>
        <w:tc>
          <w:tcPr>
            <w:tcW w:w="769" w:type="pct"/>
          </w:tcPr>
          <w:p w:rsidR="00894662" w:rsidRDefault="00894662" w:rsidP="00AD78F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Согласно графика заказч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ка.</w:t>
            </w:r>
          </w:p>
        </w:tc>
        <w:tc>
          <w:tcPr>
            <w:tcW w:w="724" w:type="pct"/>
          </w:tcPr>
          <w:p w:rsidR="00894662" w:rsidRDefault="00894662" w:rsidP="00AD78F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 месяца</w:t>
            </w:r>
          </w:p>
        </w:tc>
        <w:tc>
          <w:tcPr>
            <w:tcW w:w="703" w:type="pct"/>
          </w:tcPr>
          <w:p w:rsidR="00894662" w:rsidRDefault="00894662" w:rsidP="001E69A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 месяца</w:t>
            </w:r>
          </w:p>
        </w:tc>
      </w:tr>
      <w:tr w:rsidR="00191BA6" w:rsidRPr="00860D6A" w:rsidTr="00914EEB">
        <w:tc>
          <w:tcPr>
            <w:tcW w:w="111" w:type="pct"/>
          </w:tcPr>
          <w:p w:rsidR="00191BA6" w:rsidRPr="00860D6A" w:rsidRDefault="00191BA6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2" w:type="pct"/>
          </w:tcPr>
          <w:p w:rsidR="00191BA6" w:rsidRPr="00860D6A" w:rsidRDefault="00191BA6" w:rsidP="00E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Предмет догов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ра.</w:t>
            </w:r>
          </w:p>
        </w:tc>
        <w:tc>
          <w:tcPr>
            <w:tcW w:w="4586" w:type="pct"/>
            <w:gridSpan w:val="6"/>
          </w:tcPr>
          <w:p w:rsidR="00191BA6" w:rsidRPr="00BA3834" w:rsidRDefault="00191BA6" w:rsidP="00265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работ по экспертизе промышленной безопасности зданий, электромостовых кранов и технических устройств (см.приложения).</w:t>
            </w:r>
          </w:p>
          <w:p w:rsidR="00191BA6" w:rsidRDefault="00191BA6" w:rsidP="002654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объемов работ.</w:t>
            </w:r>
          </w:p>
        </w:tc>
      </w:tr>
      <w:tr w:rsidR="00191BA6" w:rsidRPr="00860D6A" w:rsidTr="00914EEB">
        <w:trPr>
          <w:trHeight w:val="1257"/>
        </w:trPr>
        <w:tc>
          <w:tcPr>
            <w:tcW w:w="111" w:type="pct"/>
          </w:tcPr>
          <w:p w:rsidR="00191BA6" w:rsidRPr="00860D6A" w:rsidRDefault="00191BA6" w:rsidP="00B47FC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2" w:type="pct"/>
          </w:tcPr>
          <w:p w:rsidR="00191BA6" w:rsidRPr="00860D6A" w:rsidRDefault="00191BA6" w:rsidP="00E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Качество работ  и 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 xml:space="preserve"> квал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фикация участн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860D6A">
              <w:rPr>
                <w:rFonts w:ascii="Times New Roman" w:eastAsia="Times New Roman" w:hAnsi="Times New Roman"/>
                <w:sz w:val="18"/>
                <w:szCs w:val="18"/>
              </w:rPr>
              <w:t>ка.</w:t>
            </w:r>
          </w:p>
        </w:tc>
        <w:tc>
          <w:tcPr>
            <w:tcW w:w="4586" w:type="pct"/>
            <w:gridSpan w:val="6"/>
          </w:tcPr>
          <w:p w:rsidR="00191BA6" w:rsidRDefault="00191BA6" w:rsidP="0026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установленные свидетельства и удостоверения</w:t>
            </w:r>
          </w:p>
          <w:p w:rsidR="00191BA6" w:rsidRPr="00FD37AB" w:rsidRDefault="00191BA6" w:rsidP="0026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1BA6" w:rsidRDefault="00191BA6" w:rsidP="00265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161454" w:rsidRPr="00860D6A" w:rsidRDefault="00161454" w:rsidP="005C0B9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sectPr w:rsidR="00161454" w:rsidRPr="00860D6A" w:rsidSect="00976310">
      <w:pgSz w:w="16838" w:h="11906" w:orient="landscape"/>
      <w:pgMar w:top="426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957" w:rsidRDefault="00410957" w:rsidP="00837D65">
      <w:pPr>
        <w:spacing w:after="0" w:line="240" w:lineRule="auto"/>
      </w:pPr>
      <w:r>
        <w:separator/>
      </w:r>
    </w:p>
  </w:endnote>
  <w:endnote w:type="continuationSeparator" w:id="1">
    <w:p w:rsidR="00410957" w:rsidRDefault="00410957" w:rsidP="0083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957" w:rsidRDefault="00410957" w:rsidP="00837D65">
      <w:pPr>
        <w:spacing w:after="0" w:line="240" w:lineRule="auto"/>
      </w:pPr>
      <w:r>
        <w:separator/>
      </w:r>
    </w:p>
  </w:footnote>
  <w:footnote w:type="continuationSeparator" w:id="1">
    <w:p w:rsidR="00410957" w:rsidRDefault="00410957" w:rsidP="0083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AA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B414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5CDB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00C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A658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E20A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9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72B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52B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58E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03C89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01A36FB9"/>
    <w:multiLevelType w:val="hybridMultilevel"/>
    <w:tmpl w:val="C1EC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023A8"/>
    <w:multiLevelType w:val="multilevel"/>
    <w:tmpl w:val="C71C35FC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3292D7C"/>
    <w:multiLevelType w:val="multilevel"/>
    <w:tmpl w:val="0C269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0B27DEE"/>
    <w:multiLevelType w:val="hybridMultilevel"/>
    <w:tmpl w:val="B8842816"/>
    <w:lvl w:ilvl="0" w:tplc="9AD68378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A7328C2"/>
    <w:multiLevelType w:val="multilevel"/>
    <w:tmpl w:val="F056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BEF3E33"/>
    <w:multiLevelType w:val="hybridMultilevel"/>
    <w:tmpl w:val="CE88E0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D82021F"/>
    <w:multiLevelType w:val="multilevel"/>
    <w:tmpl w:val="8D1C0CA4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ED2173"/>
    <w:multiLevelType w:val="hybridMultilevel"/>
    <w:tmpl w:val="DEFAB19A"/>
    <w:lvl w:ilvl="0" w:tplc="408EE4E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A4F38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5830F28"/>
    <w:multiLevelType w:val="multilevel"/>
    <w:tmpl w:val="D33665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E0718E"/>
    <w:multiLevelType w:val="multilevel"/>
    <w:tmpl w:val="30C6A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A5D369A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47B48"/>
    <w:multiLevelType w:val="hybridMultilevel"/>
    <w:tmpl w:val="207C95D0"/>
    <w:lvl w:ilvl="0" w:tplc="E5DCE7B8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214353C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4DDE"/>
    <w:multiLevelType w:val="multilevel"/>
    <w:tmpl w:val="701C5D66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67E1F10"/>
    <w:multiLevelType w:val="hybridMultilevel"/>
    <w:tmpl w:val="808CE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336065"/>
    <w:multiLevelType w:val="hybridMultilevel"/>
    <w:tmpl w:val="D9FE8298"/>
    <w:lvl w:ilvl="0" w:tplc="9C4CA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95DBE"/>
    <w:multiLevelType w:val="hybridMultilevel"/>
    <w:tmpl w:val="042C748A"/>
    <w:lvl w:ilvl="0" w:tplc="3EAEE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7406833"/>
    <w:multiLevelType w:val="hybridMultilevel"/>
    <w:tmpl w:val="2E40A506"/>
    <w:lvl w:ilvl="0" w:tplc="0BD2D33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3B7E9EAA">
      <w:start w:val="1"/>
      <w:numFmt w:val="decimal"/>
      <w:lvlText w:val="%2"/>
      <w:lvlJc w:val="left"/>
      <w:pPr>
        <w:tabs>
          <w:tab w:val="num" w:pos="360"/>
        </w:tabs>
      </w:pPr>
      <w:rPr>
        <w:rFonts w:cs="Times New Roman" w:hint="default"/>
      </w:rPr>
    </w:lvl>
    <w:lvl w:ilvl="2" w:tplc="B85C5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400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80C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123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E85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766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326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A74646F"/>
    <w:multiLevelType w:val="multilevel"/>
    <w:tmpl w:val="E92CC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CA86869"/>
    <w:multiLevelType w:val="multilevel"/>
    <w:tmpl w:val="3342E8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62675998"/>
    <w:multiLevelType w:val="hybridMultilevel"/>
    <w:tmpl w:val="2B38681A"/>
    <w:lvl w:ilvl="0" w:tplc="0BE6E4E8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3A85F7D"/>
    <w:multiLevelType w:val="hybridMultilevel"/>
    <w:tmpl w:val="0B16BC58"/>
    <w:lvl w:ilvl="0" w:tplc="6396F034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44E44E8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D44A8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57B0B"/>
    <w:multiLevelType w:val="multilevel"/>
    <w:tmpl w:val="14042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111384"/>
    <w:multiLevelType w:val="hybridMultilevel"/>
    <w:tmpl w:val="EDC0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B7318"/>
    <w:multiLevelType w:val="multilevel"/>
    <w:tmpl w:val="D238398A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C036CC8"/>
    <w:multiLevelType w:val="multilevel"/>
    <w:tmpl w:val="3F867466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C04CFD"/>
    <w:multiLevelType w:val="multilevel"/>
    <w:tmpl w:val="B98CB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32"/>
  </w:num>
  <w:num w:numId="4">
    <w:abstractNumId w:val="21"/>
  </w:num>
  <w:num w:numId="5">
    <w:abstractNumId w:val="16"/>
  </w:num>
  <w:num w:numId="6">
    <w:abstractNumId w:val="39"/>
  </w:num>
  <w:num w:numId="7">
    <w:abstractNumId w:val="33"/>
  </w:num>
  <w:num w:numId="8">
    <w:abstractNumId w:val="25"/>
  </w:num>
  <w:num w:numId="9">
    <w:abstractNumId w:val="12"/>
  </w:num>
  <w:num w:numId="10">
    <w:abstractNumId w:val="38"/>
  </w:num>
  <w:num w:numId="11">
    <w:abstractNumId w:val="14"/>
  </w:num>
  <w:num w:numId="12">
    <w:abstractNumId w:val="18"/>
  </w:num>
  <w:num w:numId="13">
    <w:abstractNumId w:val="17"/>
  </w:num>
  <w:num w:numId="14">
    <w:abstractNumId w:val="13"/>
  </w:num>
  <w:num w:numId="15">
    <w:abstractNumId w:val="36"/>
  </w:num>
  <w:num w:numId="16">
    <w:abstractNumId w:val="30"/>
  </w:num>
  <w:num w:numId="17">
    <w:abstractNumId w:val="15"/>
  </w:num>
  <w:num w:numId="18">
    <w:abstractNumId w:val="23"/>
  </w:num>
  <w:num w:numId="19">
    <w:abstractNumId w:val="10"/>
  </w:num>
  <w:num w:numId="20">
    <w:abstractNumId w:val="26"/>
  </w:num>
  <w:num w:numId="21">
    <w:abstractNumId w:val="31"/>
  </w:num>
  <w:num w:numId="22">
    <w:abstractNumId w:val="19"/>
  </w:num>
  <w:num w:numId="23">
    <w:abstractNumId w:val="4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0"/>
  </w:num>
  <w:num w:numId="35">
    <w:abstractNumId w:val="24"/>
  </w:num>
  <w:num w:numId="36">
    <w:abstractNumId w:val="27"/>
  </w:num>
  <w:num w:numId="37">
    <w:abstractNumId w:val="28"/>
  </w:num>
  <w:num w:numId="38">
    <w:abstractNumId w:val="37"/>
  </w:num>
  <w:num w:numId="39">
    <w:abstractNumId w:val="35"/>
  </w:num>
  <w:num w:numId="40">
    <w:abstractNumId w:val="34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755"/>
    <w:rsid w:val="000004C9"/>
    <w:rsid w:val="00005D8A"/>
    <w:rsid w:val="00011C7E"/>
    <w:rsid w:val="00020005"/>
    <w:rsid w:val="00021C26"/>
    <w:rsid w:val="00022E3C"/>
    <w:rsid w:val="00023FA7"/>
    <w:rsid w:val="00026BBE"/>
    <w:rsid w:val="00027B52"/>
    <w:rsid w:val="00030C13"/>
    <w:rsid w:val="00030DD6"/>
    <w:rsid w:val="00031DE9"/>
    <w:rsid w:val="00037FAC"/>
    <w:rsid w:val="00042713"/>
    <w:rsid w:val="0004530D"/>
    <w:rsid w:val="000459CE"/>
    <w:rsid w:val="000476E2"/>
    <w:rsid w:val="00052889"/>
    <w:rsid w:val="000571A3"/>
    <w:rsid w:val="00057C47"/>
    <w:rsid w:val="000609C6"/>
    <w:rsid w:val="000629BC"/>
    <w:rsid w:val="0006597B"/>
    <w:rsid w:val="0006724B"/>
    <w:rsid w:val="00070857"/>
    <w:rsid w:val="00071688"/>
    <w:rsid w:val="00080090"/>
    <w:rsid w:val="000806A3"/>
    <w:rsid w:val="00082B71"/>
    <w:rsid w:val="000954F3"/>
    <w:rsid w:val="00095FAA"/>
    <w:rsid w:val="000A295D"/>
    <w:rsid w:val="000A4F1E"/>
    <w:rsid w:val="000A7588"/>
    <w:rsid w:val="000B0637"/>
    <w:rsid w:val="000B0D44"/>
    <w:rsid w:val="000B1DA9"/>
    <w:rsid w:val="000B649D"/>
    <w:rsid w:val="000B7833"/>
    <w:rsid w:val="000C1BA9"/>
    <w:rsid w:val="000D1777"/>
    <w:rsid w:val="000D1D02"/>
    <w:rsid w:val="000D55F9"/>
    <w:rsid w:val="000D5755"/>
    <w:rsid w:val="000D5973"/>
    <w:rsid w:val="000D5AEA"/>
    <w:rsid w:val="000D6AE0"/>
    <w:rsid w:val="000E223A"/>
    <w:rsid w:val="000E4971"/>
    <w:rsid w:val="000E685C"/>
    <w:rsid w:val="000F67BB"/>
    <w:rsid w:val="000F6D73"/>
    <w:rsid w:val="0010112C"/>
    <w:rsid w:val="001026A7"/>
    <w:rsid w:val="00104C72"/>
    <w:rsid w:val="00107D92"/>
    <w:rsid w:val="00111EE4"/>
    <w:rsid w:val="00112ABA"/>
    <w:rsid w:val="00130D39"/>
    <w:rsid w:val="001316A6"/>
    <w:rsid w:val="001326AF"/>
    <w:rsid w:val="00135E69"/>
    <w:rsid w:val="00140315"/>
    <w:rsid w:val="00140346"/>
    <w:rsid w:val="00142A92"/>
    <w:rsid w:val="0014657F"/>
    <w:rsid w:val="00147FFA"/>
    <w:rsid w:val="00161454"/>
    <w:rsid w:val="00162441"/>
    <w:rsid w:val="00163FCA"/>
    <w:rsid w:val="00164720"/>
    <w:rsid w:val="001665BA"/>
    <w:rsid w:val="0017468B"/>
    <w:rsid w:val="00174841"/>
    <w:rsid w:val="00174FBA"/>
    <w:rsid w:val="0017620F"/>
    <w:rsid w:val="0018099A"/>
    <w:rsid w:val="0018130C"/>
    <w:rsid w:val="00182314"/>
    <w:rsid w:val="001836FA"/>
    <w:rsid w:val="00183FE4"/>
    <w:rsid w:val="00184C91"/>
    <w:rsid w:val="00185235"/>
    <w:rsid w:val="00191BA6"/>
    <w:rsid w:val="001925F8"/>
    <w:rsid w:val="00193FB6"/>
    <w:rsid w:val="001A07BA"/>
    <w:rsid w:val="001A10B5"/>
    <w:rsid w:val="001A2B39"/>
    <w:rsid w:val="001A510E"/>
    <w:rsid w:val="001A685F"/>
    <w:rsid w:val="001A69C3"/>
    <w:rsid w:val="001B136B"/>
    <w:rsid w:val="001D23B3"/>
    <w:rsid w:val="001E071A"/>
    <w:rsid w:val="001E50B1"/>
    <w:rsid w:val="001E67C1"/>
    <w:rsid w:val="001E6DAC"/>
    <w:rsid w:val="001F0209"/>
    <w:rsid w:val="001F3B83"/>
    <w:rsid w:val="0020116B"/>
    <w:rsid w:val="0020702A"/>
    <w:rsid w:val="002131A3"/>
    <w:rsid w:val="00213427"/>
    <w:rsid w:val="0021418A"/>
    <w:rsid w:val="00225826"/>
    <w:rsid w:val="00227881"/>
    <w:rsid w:val="002344E2"/>
    <w:rsid w:val="00235BF2"/>
    <w:rsid w:val="00236053"/>
    <w:rsid w:val="0024353B"/>
    <w:rsid w:val="00253024"/>
    <w:rsid w:val="00262319"/>
    <w:rsid w:val="002654CD"/>
    <w:rsid w:val="00266D24"/>
    <w:rsid w:val="002675B3"/>
    <w:rsid w:val="00271180"/>
    <w:rsid w:val="00272445"/>
    <w:rsid w:val="00284EBF"/>
    <w:rsid w:val="00285497"/>
    <w:rsid w:val="00293F05"/>
    <w:rsid w:val="00296A85"/>
    <w:rsid w:val="002A1D0A"/>
    <w:rsid w:val="002A5330"/>
    <w:rsid w:val="002B0034"/>
    <w:rsid w:val="002B0F57"/>
    <w:rsid w:val="002B29AF"/>
    <w:rsid w:val="002B30E6"/>
    <w:rsid w:val="002D1075"/>
    <w:rsid w:val="002D22DB"/>
    <w:rsid w:val="002D4002"/>
    <w:rsid w:val="002E1E2D"/>
    <w:rsid w:val="002E200D"/>
    <w:rsid w:val="002F2CE8"/>
    <w:rsid w:val="002F4066"/>
    <w:rsid w:val="002F7EA4"/>
    <w:rsid w:val="00302FF0"/>
    <w:rsid w:val="00303315"/>
    <w:rsid w:val="00304FFF"/>
    <w:rsid w:val="00313B68"/>
    <w:rsid w:val="003216D2"/>
    <w:rsid w:val="003331B0"/>
    <w:rsid w:val="003341AB"/>
    <w:rsid w:val="00336EA5"/>
    <w:rsid w:val="00341940"/>
    <w:rsid w:val="00341B99"/>
    <w:rsid w:val="003443A3"/>
    <w:rsid w:val="00347443"/>
    <w:rsid w:val="00357CC2"/>
    <w:rsid w:val="0036676E"/>
    <w:rsid w:val="003667CD"/>
    <w:rsid w:val="00367979"/>
    <w:rsid w:val="00367BB7"/>
    <w:rsid w:val="0037045D"/>
    <w:rsid w:val="003704C8"/>
    <w:rsid w:val="00374A2B"/>
    <w:rsid w:val="00376629"/>
    <w:rsid w:val="00381BB0"/>
    <w:rsid w:val="00383887"/>
    <w:rsid w:val="00383E67"/>
    <w:rsid w:val="00386A00"/>
    <w:rsid w:val="003874FA"/>
    <w:rsid w:val="00387701"/>
    <w:rsid w:val="00395962"/>
    <w:rsid w:val="003A5642"/>
    <w:rsid w:val="003C2481"/>
    <w:rsid w:val="003C3AC7"/>
    <w:rsid w:val="003C6AE7"/>
    <w:rsid w:val="003D0F19"/>
    <w:rsid w:val="003D646C"/>
    <w:rsid w:val="003D6510"/>
    <w:rsid w:val="003D7EE2"/>
    <w:rsid w:val="003F24B0"/>
    <w:rsid w:val="00402700"/>
    <w:rsid w:val="004050AD"/>
    <w:rsid w:val="004103B2"/>
    <w:rsid w:val="00410957"/>
    <w:rsid w:val="00411EE2"/>
    <w:rsid w:val="00416FAC"/>
    <w:rsid w:val="00417719"/>
    <w:rsid w:val="00420C61"/>
    <w:rsid w:val="00422621"/>
    <w:rsid w:val="00426406"/>
    <w:rsid w:val="0042732A"/>
    <w:rsid w:val="0043484E"/>
    <w:rsid w:val="00436109"/>
    <w:rsid w:val="00443238"/>
    <w:rsid w:val="00446B86"/>
    <w:rsid w:val="004512FF"/>
    <w:rsid w:val="00454AE8"/>
    <w:rsid w:val="0045739F"/>
    <w:rsid w:val="004634C8"/>
    <w:rsid w:val="0047777E"/>
    <w:rsid w:val="00487139"/>
    <w:rsid w:val="0048727B"/>
    <w:rsid w:val="004922D0"/>
    <w:rsid w:val="00492F00"/>
    <w:rsid w:val="00493311"/>
    <w:rsid w:val="0049725A"/>
    <w:rsid w:val="004A0AE5"/>
    <w:rsid w:val="004A328F"/>
    <w:rsid w:val="004A3646"/>
    <w:rsid w:val="004A3738"/>
    <w:rsid w:val="004B2E70"/>
    <w:rsid w:val="004B3924"/>
    <w:rsid w:val="004C3EFB"/>
    <w:rsid w:val="004C6734"/>
    <w:rsid w:val="004D03B1"/>
    <w:rsid w:val="004D237F"/>
    <w:rsid w:val="004D4579"/>
    <w:rsid w:val="004D7D88"/>
    <w:rsid w:val="004E071A"/>
    <w:rsid w:val="004E1728"/>
    <w:rsid w:val="004E3FE3"/>
    <w:rsid w:val="004E484B"/>
    <w:rsid w:val="004E7911"/>
    <w:rsid w:val="004F45E1"/>
    <w:rsid w:val="0050291F"/>
    <w:rsid w:val="00502D69"/>
    <w:rsid w:val="00503976"/>
    <w:rsid w:val="00504046"/>
    <w:rsid w:val="00507A29"/>
    <w:rsid w:val="00512909"/>
    <w:rsid w:val="00516E0E"/>
    <w:rsid w:val="00524883"/>
    <w:rsid w:val="00527D01"/>
    <w:rsid w:val="005301D2"/>
    <w:rsid w:val="0053022A"/>
    <w:rsid w:val="005325D7"/>
    <w:rsid w:val="00536763"/>
    <w:rsid w:val="00541978"/>
    <w:rsid w:val="005428B8"/>
    <w:rsid w:val="00545239"/>
    <w:rsid w:val="005523D8"/>
    <w:rsid w:val="00553BD9"/>
    <w:rsid w:val="00554ED4"/>
    <w:rsid w:val="00556B23"/>
    <w:rsid w:val="005609E5"/>
    <w:rsid w:val="00563B58"/>
    <w:rsid w:val="005674F0"/>
    <w:rsid w:val="00572B41"/>
    <w:rsid w:val="005A042B"/>
    <w:rsid w:val="005A08DE"/>
    <w:rsid w:val="005A258E"/>
    <w:rsid w:val="005A301D"/>
    <w:rsid w:val="005A58C6"/>
    <w:rsid w:val="005B1D8E"/>
    <w:rsid w:val="005B1FE3"/>
    <w:rsid w:val="005B3C46"/>
    <w:rsid w:val="005B6056"/>
    <w:rsid w:val="005C0204"/>
    <w:rsid w:val="005C0B91"/>
    <w:rsid w:val="005C260F"/>
    <w:rsid w:val="005C4E43"/>
    <w:rsid w:val="005C6DBF"/>
    <w:rsid w:val="005D0BDB"/>
    <w:rsid w:val="005D5666"/>
    <w:rsid w:val="005F0ED2"/>
    <w:rsid w:val="005F2183"/>
    <w:rsid w:val="005F3D3B"/>
    <w:rsid w:val="005F4978"/>
    <w:rsid w:val="005F4C8E"/>
    <w:rsid w:val="005F7AE7"/>
    <w:rsid w:val="006031FF"/>
    <w:rsid w:val="006050D1"/>
    <w:rsid w:val="00607DE5"/>
    <w:rsid w:val="00612523"/>
    <w:rsid w:val="0062243C"/>
    <w:rsid w:val="006243EE"/>
    <w:rsid w:val="0062515E"/>
    <w:rsid w:val="006267DD"/>
    <w:rsid w:val="00631356"/>
    <w:rsid w:val="00632E40"/>
    <w:rsid w:val="00633E19"/>
    <w:rsid w:val="0063557C"/>
    <w:rsid w:val="00640386"/>
    <w:rsid w:val="00643DE7"/>
    <w:rsid w:val="00646E56"/>
    <w:rsid w:val="00647113"/>
    <w:rsid w:val="00653DDD"/>
    <w:rsid w:val="00656195"/>
    <w:rsid w:val="0065693B"/>
    <w:rsid w:val="0066124A"/>
    <w:rsid w:val="00664E98"/>
    <w:rsid w:val="0067786F"/>
    <w:rsid w:val="00680773"/>
    <w:rsid w:val="00684C18"/>
    <w:rsid w:val="00686F6A"/>
    <w:rsid w:val="006946FD"/>
    <w:rsid w:val="00694ADD"/>
    <w:rsid w:val="006971D0"/>
    <w:rsid w:val="006A039A"/>
    <w:rsid w:val="006A255D"/>
    <w:rsid w:val="006A2872"/>
    <w:rsid w:val="006A4331"/>
    <w:rsid w:val="006A7C21"/>
    <w:rsid w:val="006B03E5"/>
    <w:rsid w:val="006C2E70"/>
    <w:rsid w:val="006D0119"/>
    <w:rsid w:val="006D1D1B"/>
    <w:rsid w:val="006D317A"/>
    <w:rsid w:val="006D75A9"/>
    <w:rsid w:val="006E3CE4"/>
    <w:rsid w:val="006E613A"/>
    <w:rsid w:val="006E7616"/>
    <w:rsid w:val="006E76AC"/>
    <w:rsid w:val="006F1B58"/>
    <w:rsid w:val="006F4112"/>
    <w:rsid w:val="006F7963"/>
    <w:rsid w:val="007053BA"/>
    <w:rsid w:val="007064A9"/>
    <w:rsid w:val="00712AAB"/>
    <w:rsid w:val="00714E94"/>
    <w:rsid w:val="007158A7"/>
    <w:rsid w:val="0072717D"/>
    <w:rsid w:val="00727C74"/>
    <w:rsid w:val="0073275A"/>
    <w:rsid w:val="007344E1"/>
    <w:rsid w:val="00734595"/>
    <w:rsid w:val="0073523B"/>
    <w:rsid w:val="00737EA9"/>
    <w:rsid w:val="007400B1"/>
    <w:rsid w:val="00745C5F"/>
    <w:rsid w:val="00746DE8"/>
    <w:rsid w:val="007524CD"/>
    <w:rsid w:val="00761495"/>
    <w:rsid w:val="00766F39"/>
    <w:rsid w:val="007671EF"/>
    <w:rsid w:val="007817EB"/>
    <w:rsid w:val="00785D00"/>
    <w:rsid w:val="00787A67"/>
    <w:rsid w:val="007B1E45"/>
    <w:rsid w:val="007B6301"/>
    <w:rsid w:val="007C0D58"/>
    <w:rsid w:val="007C5137"/>
    <w:rsid w:val="007C5C92"/>
    <w:rsid w:val="007D46BC"/>
    <w:rsid w:val="007D4FFD"/>
    <w:rsid w:val="007E3805"/>
    <w:rsid w:val="007E3D05"/>
    <w:rsid w:val="007E4BCE"/>
    <w:rsid w:val="007E696C"/>
    <w:rsid w:val="007E764B"/>
    <w:rsid w:val="007F0B24"/>
    <w:rsid w:val="007F273D"/>
    <w:rsid w:val="007F2B96"/>
    <w:rsid w:val="007F5074"/>
    <w:rsid w:val="007F558B"/>
    <w:rsid w:val="007F6CF7"/>
    <w:rsid w:val="00802C92"/>
    <w:rsid w:val="008061E6"/>
    <w:rsid w:val="0081176C"/>
    <w:rsid w:val="00811A76"/>
    <w:rsid w:val="00812600"/>
    <w:rsid w:val="00815275"/>
    <w:rsid w:val="00821F8B"/>
    <w:rsid w:val="00837D65"/>
    <w:rsid w:val="00840512"/>
    <w:rsid w:val="00840893"/>
    <w:rsid w:val="00842BF6"/>
    <w:rsid w:val="0084364D"/>
    <w:rsid w:val="00843BC3"/>
    <w:rsid w:val="0084413A"/>
    <w:rsid w:val="00844869"/>
    <w:rsid w:val="0084559E"/>
    <w:rsid w:val="008478F3"/>
    <w:rsid w:val="008523AC"/>
    <w:rsid w:val="00860D6A"/>
    <w:rsid w:val="00860EA6"/>
    <w:rsid w:val="00862006"/>
    <w:rsid w:val="00864B2E"/>
    <w:rsid w:val="00871A5F"/>
    <w:rsid w:val="00877CF8"/>
    <w:rsid w:val="008810C0"/>
    <w:rsid w:val="00882042"/>
    <w:rsid w:val="0088582A"/>
    <w:rsid w:val="00885CEF"/>
    <w:rsid w:val="008911DB"/>
    <w:rsid w:val="00894662"/>
    <w:rsid w:val="008B10CB"/>
    <w:rsid w:val="008B25D9"/>
    <w:rsid w:val="008B33A6"/>
    <w:rsid w:val="008B41B6"/>
    <w:rsid w:val="008C2607"/>
    <w:rsid w:val="008C2A6A"/>
    <w:rsid w:val="008C428F"/>
    <w:rsid w:val="008D3424"/>
    <w:rsid w:val="008D3E9C"/>
    <w:rsid w:val="008D62D3"/>
    <w:rsid w:val="008D69EE"/>
    <w:rsid w:val="008E1D8D"/>
    <w:rsid w:val="008E2FBF"/>
    <w:rsid w:val="008E4304"/>
    <w:rsid w:val="008E45A8"/>
    <w:rsid w:val="008E5794"/>
    <w:rsid w:val="008E7E78"/>
    <w:rsid w:val="008F2812"/>
    <w:rsid w:val="008F48DE"/>
    <w:rsid w:val="008F5DF5"/>
    <w:rsid w:val="008F6729"/>
    <w:rsid w:val="00900C19"/>
    <w:rsid w:val="00906EFB"/>
    <w:rsid w:val="009111EC"/>
    <w:rsid w:val="00914EEB"/>
    <w:rsid w:val="00917B1F"/>
    <w:rsid w:val="0092633B"/>
    <w:rsid w:val="00926886"/>
    <w:rsid w:val="00936027"/>
    <w:rsid w:val="0093723A"/>
    <w:rsid w:val="00942BFE"/>
    <w:rsid w:val="009449F2"/>
    <w:rsid w:val="00950C65"/>
    <w:rsid w:val="00956BBE"/>
    <w:rsid w:val="009577CF"/>
    <w:rsid w:val="009600B7"/>
    <w:rsid w:val="009664DE"/>
    <w:rsid w:val="00967818"/>
    <w:rsid w:val="00970FD1"/>
    <w:rsid w:val="00971360"/>
    <w:rsid w:val="0097213A"/>
    <w:rsid w:val="009759FC"/>
    <w:rsid w:val="00976310"/>
    <w:rsid w:val="00977EB5"/>
    <w:rsid w:val="00981459"/>
    <w:rsid w:val="00987B00"/>
    <w:rsid w:val="00990902"/>
    <w:rsid w:val="00992FA1"/>
    <w:rsid w:val="009956A5"/>
    <w:rsid w:val="00997CE2"/>
    <w:rsid w:val="009A1E2A"/>
    <w:rsid w:val="009A2842"/>
    <w:rsid w:val="009A6564"/>
    <w:rsid w:val="009B4352"/>
    <w:rsid w:val="009C12CC"/>
    <w:rsid w:val="009C170D"/>
    <w:rsid w:val="009C2140"/>
    <w:rsid w:val="009C40E6"/>
    <w:rsid w:val="009D4341"/>
    <w:rsid w:val="009D5EBC"/>
    <w:rsid w:val="009E32E5"/>
    <w:rsid w:val="009E37B4"/>
    <w:rsid w:val="009E4F7A"/>
    <w:rsid w:val="009F12B0"/>
    <w:rsid w:val="009F79B2"/>
    <w:rsid w:val="009F7E3D"/>
    <w:rsid w:val="00A0246C"/>
    <w:rsid w:val="00A04F18"/>
    <w:rsid w:val="00A06CBE"/>
    <w:rsid w:val="00A21245"/>
    <w:rsid w:val="00A21734"/>
    <w:rsid w:val="00A230C0"/>
    <w:rsid w:val="00A23734"/>
    <w:rsid w:val="00A248A6"/>
    <w:rsid w:val="00A27D1F"/>
    <w:rsid w:val="00A31432"/>
    <w:rsid w:val="00A328AF"/>
    <w:rsid w:val="00A36D01"/>
    <w:rsid w:val="00A37FF9"/>
    <w:rsid w:val="00A477ED"/>
    <w:rsid w:val="00A54EFB"/>
    <w:rsid w:val="00A5740F"/>
    <w:rsid w:val="00A60D9C"/>
    <w:rsid w:val="00A6569A"/>
    <w:rsid w:val="00A67F6B"/>
    <w:rsid w:val="00A70B62"/>
    <w:rsid w:val="00A76A35"/>
    <w:rsid w:val="00A76B76"/>
    <w:rsid w:val="00A7713D"/>
    <w:rsid w:val="00A8085C"/>
    <w:rsid w:val="00A8232A"/>
    <w:rsid w:val="00A94449"/>
    <w:rsid w:val="00A95CF9"/>
    <w:rsid w:val="00A96CB0"/>
    <w:rsid w:val="00AA57DA"/>
    <w:rsid w:val="00AB7B72"/>
    <w:rsid w:val="00AD5EDD"/>
    <w:rsid w:val="00AD6754"/>
    <w:rsid w:val="00AD71AC"/>
    <w:rsid w:val="00AD78FF"/>
    <w:rsid w:val="00AE541E"/>
    <w:rsid w:val="00AE5487"/>
    <w:rsid w:val="00AE5514"/>
    <w:rsid w:val="00AE5D70"/>
    <w:rsid w:val="00AF07BB"/>
    <w:rsid w:val="00AF14E0"/>
    <w:rsid w:val="00AF7A95"/>
    <w:rsid w:val="00B05D22"/>
    <w:rsid w:val="00B078D3"/>
    <w:rsid w:val="00B30D1B"/>
    <w:rsid w:val="00B33A36"/>
    <w:rsid w:val="00B33B0B"/>
    <w:rsid w:val="00B37F67"/>
    <w:rsid w:val="00B40A71"/>
    <w:rsid w:val="00B40AF1"/>
    <w:rsid w:val="00B41BF7"/>
    <w:rsid w:val="00B432C2"/>
    <w:rsid w:val="00B47D89"/>
    <w:rsid w:val="00B47FCB"/>
    <w:rsid w:val="00B5463A"/>
    <w:rsid w:val="00B56109"/>
    <w:rsid w:val="00B56D1B"/>
    <w:rsid w:val="00B62CF8"/>
    <w:rsid w:val="00B650A6"/>
    <w:rsid w:val="00B7093A"/>
    <w:rsid w:val="00B731AD"/>
    <w:rsid w:val="00B77C41"/>
    <w:rsid w:val="00B853CF"/>
    <w:rsid w:val="00B92E53"/>
    <w:rsid w:val="00B93C28"/>
    <w:rsid w:val="00BA2541"/>
    <w:rsid w:val="00BA574F"/>
    <w:rsid w:val="00BA6B32"/>
    <w:rsid w:val="00BB05FF"/>
    <w:rsid w:val="00BB1A1E"/>
    <w:rsid w:val="00BB3016"/>
    <w:rsid w:val="00BB31B3"/>
    <w:rsid w:val="00BB3595"/>
    <w:rsid w:val="00BB38F0"/>
    <w:rsid w:val="00BC2210"/>
    <w:rsid w:val="00BD15FF"/>
    <w:rsid w:val="00BD3BB3"/>
    <w:rsid w:val="00BD7507"/>
    <w:rsid w:val="00BD7EB9"/>
    <w:rsid w:val="00BE51B7"/>
    <w:rsid w:val="00BF0CF5"/>
    <w:rsid w:val="00BF25B6"/>
    <w:rsid w:val="00BF297A"/>
    <w:rsid w:val="00BF6D2C"/>
    <w:rsid w:val="00C019A9"/>
    <w:rsid w:val="00C041CA"/>
    <w:rsid w:val="00C063FF"/>
    <w:rsid w:val="00C073A1"/>
    <w:rsid w:val="00C17C3A"/>
    <w:rsid w:val="00C20170"/>
    <w:rsid w:val="00C23864"/>
    <w:rsid w:val="00C25A86"/>
    <w:rsid w:val="00C31DCD"/>
    <w:rsid w:val="00C355E9"/>
    <w:rsid w:val="00C37387"/>
    <w:rsid w:val="00C373EB"/>
    <w:rsid w:val="00C37C6C"/>
    <w:rsid w:val="00C46EC7"/>
    <w:rsid w:val="00C47C2E"/>
    <w:rsid w:val="00C50F16"/>
    <w:rsid w:val="00C5444A"/>
    <w:rsid w:val="00C54D3E"/>
    <w:rsid w:val="00C54E83"/>
    <w:rsid w:val="00C56813"/>
    <w:rsid w:val="00C56D58"/>
    <w:rsid w:val="00C57573"/>
    <w:rsid w:val="00C64A25"/>
    <w:rsid w:val="00C67B33"/>
    <w:rsid w:val="00C7317D"/>
    <w:rsid w:val="00C8712E"/>
    <w:rsid w:val="00C91C4E"/>
    <w:rsid w:val="00C93E25"/>
    <w:rsid w:val="00C9556F"/>
    <w:rsid w:val="00CA1657"/>
    <w:rsid w:val="00CA300B"/>
    <w:rsid w:val="00CA4353"/>
    <w:rsid w:val="00CB0AFB"/>
    <w:rsid w:val="00CB5A2A"/>
    <w:rsid w:val="00CB78B7"/>
    <w:rsid w:val="00CC5B28"/>
    <w:rsid w:val="00CD5936"/>
    <w:rsid w:val="00CD7B82"/>
    <w:rsid w:val="00CE04C7"/>
    <w:rsid w:val="00CE19B3"/>
    <w:rsid w:val="00D03E13"/>
    <w:rsid w:val="00D112DE"/>
    <w:rsid w:val="00D129DD"/>
    <w:rsid w:val="00D12BF0"/>
    <w:rsid w:val="00D145BC"/>
    <w:rsid w:val="00D25A9B"/>
    <w:rsid w:val="00D30C51"/>
    <w:rsid w:val="00D32528"/>
    <w:rsid w:val="00D36057"/>
    <w:rsid w:val="00D423D0"/>
    <w:rsid w:val="00D435A3"/>
    <w:rsid w:val="00D47476"/>
    <w:rsid w:val="00D475D7"/>
    <w:rsid w:val="00D47E11"/>
    <w:rsid w:val="00D54CF4"/>
    <w:rsid w:val="00D6649F"/>
    <w:rsid w:val="00D7102B"/>
    <w:rsid w:val="00D71DF9"/>
    <w:rsid w:val="00D7213E"/>
    <w:rsid w:val="00D757C9"/>
    <w:rsid w:val="00D77063"/>
    <w:rsid w:val="00D804D2"/>
    <w:rsid w:val="00D81078"/>
    <w:rsid w:val="00D94071"/>
    <w:rsid w:val="00D94533"/>
    <w:rsid w:val="00D946F9"/>
    <w:rsid w:val="00D95585"/>
    <w:rsid w:val="00D959DF"/>
    <w:rsid w:val="00DB2767"/>
    <w:rsid w:val="00DB2EC2"/>
    <w:rsid w:val="00DB6076"/>
    <w:rsid w:val="00DC0E55"/>
    <w:rsid w:val="00DC146F"/>
    <w:rsid w:val="00DC2FE2"/>
    <w:rsid w:val="00DD54F5"/>
    <w:rsid w:val="00DD65AD"/>
    <w:rsid w:val="00DD7003"/>
    <w:rsid w:val="00DD7062"/>
    <w:rsid w:val="00DE19A7"/>
    <w:rsid w:val="00DE2194"/>
    <w:rsid w:val="00DF24E6"/>
    <w:rsid w:val="00DF625A"/>
    <w:rsid w:val="00E23970"/>
    <w:rsid w:val="00E25124"/>
    <w:rsid w:val="00E308BA"/>
    <w:rsid w:val="00E30FEB"/>
    <w:rsid w:val="00E319D7"/>
    <w:rsid w:val="00E32257"/>
    <w:rsid w:val="00E331A0"/>
    <w:rsid w:val="00E36D78"/>
    <w:rsid w:val="00E5094B"/>
    <w:rsid w:val="00E528CC"/>
    <w:rsid w:val="00E53D6F"/>
    <w:rsid w:val="00E5409F"/>
    <w:rsid w:val="00E54649"/>
    <w:rsid w:val="00E63B18"/>
    <w:rsid w:val="00E669A9"/>
    <w:rsid w:val="00E72842"/>
    <w:rsid w:val="00E72A49"/>
    <w:rsid w:val="00E75814"/>
    <w:rsid w:val="00E80813"/>
    <w:rsid w:val="00E827D1"/>
    <w:rsid w:val="00E9358C"/>
    <w:rsid w:val="00E96074"/>
    <w:rsid w:val="00E97642"/>
    <w:rsid w:val="00EB2B6B"/>
    <w:rsid w:val="00EB486E"/>
    <w:rsid w:val="00EB4FD3"/>
    <w:rsid w:val="00EB715D"/>
    <w:rsid w:val="00ED1CDD"/>
    <w:rsid w:val="00ED444F"/>
    <w:rsid w:val="00ED63F1"/>
    <w:rsid w:val="00EE19F4"/>
    <w:rsid w:val="00EE61CE"/>
    <w:rsid w:val="00EE6C68"/>
    <w:rsid w:val="00EE705B"/>
    <w:rsid w:val="00EF4602"/>
    <w:rsid w:val="00F00764"/>
    <w:rsid w:val="00F044A9"/>
    <w:rsid w:val="00F04E86"/>
    <w:rsid w:val="00F05783"/>
    <w:rsid w:val="00F12D5A"/>
    <w:rsid w:val="00F14BBA"/>
    <w:rsid w:val="00F15BF9"/>
    <w:rsid w:val="00F216C8"/>
    <w:rsid w:val="00F22046"/>
    <w:rsid w:val="00F25D13"/>
    <w:rsid w:val="00F3442D"/>
    <w:rsid w:val="00F3536E"/>
    <w:rsid w:val="00F3605A"/>
    <w:rsid w:val="00F406FD"/>
    <w:rsid w:val="00F408A2"/>
    <w:rsid w:val="00F55E7E"/>
    <w:rsid w:val="00F62654"/>
    <w:rsid w:val="00F737D8"/>
    <w:rsid w:val="00F74341"/>
    <w:rsid w:val="00F762EE"/>
    <w:rsid w:val="00F81084"/>
    <w:rsid w:val="00F8306A"/>
    <w:rsid w:val="00F842DF"/>
    <w:rsid w:val="00F85804"/>
    <w:rsid w:val="00F872E2"/>
    <w:rsid w:val="00FB35F1"/>
    <w:rsid w:val="00FB36CB"/>
    <w:rsid w:val="00FB66F2"/>
    <w:rsid w:val="00FD3ADC"/>
    <w:rsid w:val="00FD4B7A"/>
    <w:rsid w:val="00FD57E6"/>
    <w:rsid w:val="00FD73B6"/>
    <w:rsid w:val="00FE345D"/>
    <w:rsid w:val="00FE6AF9"/>
    <w:rsid w:val="00FF7BAE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6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633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475D7"/>
    <w:pPr>
      <w:spacing w:after="0" w:line="240" w:lineRule="auto"/>
      <w:ind w:left="720"/>
      <w:contextualSpacing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Style16">
    <w:name w:val="Style16"/>
    <w:basedOn w:val="a"/>
    <w:uiPriority w:val="99"/>
    <w:rsid w:val="00BE51B7"/>
    <w:pPr>
      <w:widowControl w:val="0"/>
      <w:autoSpaceDE w:val="0"/>
      <w:autoSpaceDN w:val="0"/>
      <w:adjustRightInd w:val="0"/>
      <w:spacing w:after="0" w:line="32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E51B7"/>
    <w:pPr>
      <w:widowControl w:val="0"/>
      <w:autoSpaceDE w:val="0"/>
      <w:autoSpaceDN w:val="0"/>
      <w:adjustRightInd w:val="0"/>
      <w:spacing w:after="0" w:line="324" w:lineRule="exact"/>
      <w:ind w:firstLine="5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BE51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BE51B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E51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5235"/>
    <w:pPr>
      <w:widowControl w:val="0"/>
      <w:autoSpaceDE w:val="0"/>
      <w:autoSpaceDN w:val="0"/>
      <w:adjustRightInd w:val="0"/>
      <w:spacing w:after="0" w:line="322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185235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6403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80773"/>
    <w:rPr>
      <w:color w:val="0000FF"/>
      <w:u w:val="single"/>
    </w:rPr>
  </w:style>
  <w:style w:type="paragraph" w:customStyle="1" w:styleId="ConsPlusNormal">
    <w:name w:val="ConsPlusNormal"/>
    <w:rsid w:val="00A477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page number"/>
    <w:basedOn w:val="a0"/>
    <w:rsid w:val="00A477ED"/>
  </w:style>
  <w:style w:type="paragraph" w:styleId="a7">
    <w:name w:val="header"/>
    <w:basedOn w:val="a"/>
    <w:link w:val="a8"/>
    <w:uiPriority w:val="99"/>
    <w:semiHidden/>
    <w:unhideWhenUsed/>
    <w:rsid w:val="00837D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7D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37D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D65"/>
    <w:rPr>
      <w:sz w:val="22"/>
      <w:szCs w:val="22"/>
      <w:lang w:eastAsia="en-US"/>
    </w:rPr>
  </w:style>
  <w:style w:type="paragraph" w:customStyle="1" w:styleId="-3">
    <w:name w:val="Пункт-3"/>
    <w:basedOn w:val="a"/>
    <w:rsid w:val="008B33A6"/>
    <w:pPr>
      <w:tabs>
        <w:tab w:val="num" w:pos="2694"/>
      </w:tabs>
      <w:spacing w:after="0" w:line="288" w:lineRule="auto"/>
      <w:ind w:left="993"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nformat">
    <w:name w:val="ConsPlusNonformat"/>
    <w:rsid w:val="00A771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1E67C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locked/>
    <w:rsid w:val="001E67C1"/>
    <w:rPr>
      <w:rFonts w:eastAsia="Calibri"/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92633B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92633B"/>
    <w:rPr>
      <w:rFonts w:ascii="Cambria" w:eastAsia="Times New Roman" w:hAnsi="Cambria"/>
      <w:b/>
      <w:bCs/>
      <w:color w:val="4F81BD"/>
      <w:sz w:val="26"/>
      <w:szCs w:val="26"/>
    </w:rPr>
  </w:style>
  <w:style w:type="paragraph" w:styleId="ad">
    <w:name w:val="Body Text Indent"/>
    <w:basedOn w:val="a"/>
    <w:link w:val="ae"/>
    <w:uiPriority w:val="99"/>
    <w:rsid w:val="00885C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885CEF"/>
    <w:rPr>
      <w:rFonts w:ascii="Times New Roman" w:eastAsia="Times New Roman" w:hAnsi="Times New Roman"/>
      <w:sz w:val="24"/>
      <w:szCs w:val="24"/>
    </w:rPr>
  </w:style>
  <w:style w:type="paragraph" w:customStyle="1" w:styleId="af">
    <w:name w:val="Раздел"/>
    <w:basedOn w:val="a"/>
    <w:uiPriority w:val="99"/>
    <w:rsid w:val="00885CEF"/>
    <w:pPr>
      <w:tabs>
        <w:tab w:val="num" w:pos="1980"/>
      </w:tabs>
      <w:suppressAutoHyphens/>
      <w:spacing w:before="120" w:after="120" w:line="240" w:lineRule="auto"/>
      <w:ind w:left="-11340"/>
      <w:jc w:val="center"/>
    </w:pPr>
    <w:rPr>
      <w:rFonts w:ascii="Arial Narrow" w:eastAsia="Times New Roman" w:hAnsi="Arial Narrow" w:cs="Arial Narrow"/>
      <w:b/>
      <w:bCs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885CEF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bCs/>
      <w:i/>
      <w:iCs/>
      <w:lang w:eastAsia="ar-SA"/>
    </w:rPr>
  </w:style>
  <w:style w:type="paragraph" w:customStyle="1" w:styleId="Head">
    <w:name w:val="Head"/>
    <w:basedOn w:val="a"/>
    <w:uiPriority w:val="99"/>
    <w:rsid w:val="00885CEF"/>
    <w:pPr>
      <w:keepNext/>
      <w:keepLines/>
      <w:spacing w:before="120" w:after="120" w:line="240" w:lineRule="auto"/>
      <w:jc w:val="center"/>
    </w:pPr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f0">
    <w:name w:val="No Spacing"/>
    <w:uiPriority w:val="99"/>
    <w:qFormat/>
    <w:rsid w:val="00885CEF"/>
    <w:rPr>
      <w:rFonts w:ascii="Times New Roman" w:eastAsia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rsid w:val="00C373E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4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47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A03C-5895-49F3-B456-0F81887E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Yur_ot</dc:creator>
  <cp:lastModifiedBy>skvor</cp:lastModifiedBy>
  <cp:revision>13</cp:revision>
  <cp:lastPrinted>2020-12-21T03:15:00Z</cp:lastPrinted>
  <dcterms:created xsi:type="dcterms:W3CDTF">2020-11-23T06:02:00Z</dcterms:created>
  <dcterms:modified xsi:type="dcterms:W3CDTF">2020-12-21T03:16:00Z</dcterms:modified>
</cp:coreProperties>
</file>